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62" w:rsidRDefault="00F62062" w:rsidP="00F62062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F62062" w:rsidRPr="003A4BBF" w:rsidTr="00341BB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F62062" w:rsidRPr="003A4BBF" w:rsidRDefault="00F6206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 w:rsidRPr="003A4BBF">
              <w:rPr>
                <w:rFonts w:ascii="Arial" w:hAnsi="Arial" w:cs="Arial"/>
                <w:b/>
                <w:color w:val="000080"/>
                <w:sz w:val="18"/>
                <w:szCs w:val="18"/>
              </w:rPr>
              <w:t>Nome do Aeroporto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062" w:rsidRPr="003A4BBF" w:rsidRDefault="00F62062" w:rsidP="00F62062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AERÓDROMO DO MAIO - GVMA</w:t>
            </w:r>
          </w:p>
        </w:tc>
      </w:tr>
    </w:tbl>
    <w:p w:rsidR="00F62062" w:rsidRPr="001E47A4" w:rsidRDefault="00F62062" w:rsidP="00F62062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32"/>
        <w:gridCol w:w="1613"/>
        <w:gridCol w:w="6095"/>
      </w:tblGrid>
      <w:tr w:rsidR="00F62062" w:rsidRPr="00BC271F" w:rsidTr="00341BB9">
        <w:trPr>
          <w:trHeight w:val="5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2062" w:rsidRPr="004003EC" w:rsidRDefault="00F6206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  <w:r w:rsidRPr="004003EC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Informação da Gestão de Aeroportos</w:t>
            </w:r>
          </w:p>
        </w:tc>
        <w:tc>
          <w:tcPr>
            <w:tcW w:w="3632" w:type="dxa"/>
            <w:tcBorders>
              <w:bottom w:val="dotted" w:sz="4" w:space="0" w:color="auto"/>
              <w:right w:val="nil"/>
            </w:tcBorders>
            <w:vAlign w:val="center"/>
          </w:tcPr>
          <w:p w:rsidR="00F62062" w:rsidRPr="007C470A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Gestor do Aeroporto</w:t>
            </w:r>
            <w:r w:rsidRPr="007C470A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13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F62062" w:rsidRPr="007C470A" w:rsidRDefault="00F62062" w:rsidP="00341BB9">
            <w:pPr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2062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ASA, SA – AEROPORTOS E SEGURANÇA AÉREA</w:t>
            </w:r>
          </w:p>
          <w:p w:rsidR="00F62062" w:rsidRPr="007C470A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F62062" w:rsidRPr="00BC271F" w:rsidTr="00341BB9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2062" w:rsidRPr="00E50C1B" w:rsidRDefault="00F6206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062" w:rsidRPr="007C470A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ó</w:t>
            </w: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digo de Referência Aeroportuário 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2062" w:rsidRPr="007C470A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F62062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2062" w:rsidRPr="007C470A" w:rsidRDefault="00F6206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062" w:rsidRPr="00A1182B" w:rsidRDefault="00F62062" w:rsidP="00341BB9">
            <w:pPr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Categoria de Regate e Bombeiros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2062" w:rsidRPr="00A1182B" w:rsidRDefault="001B2D5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 3</w:t>
            </w:r>
          </w:p>
        </w:tc>
      </w:tr>
      <w:tr w:rsidR="00F62062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2062" w:rsidRPr="007C470A" w:rsidRDefault="00F6206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062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Tipo</w:t>
            </w:r>
            <w:proofErr w:type="spellEnd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Tráfego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2062" w:rsidRPr="000261C1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VFR</w:t>
            </w:r>
          </w:p>
        </w:tc>
      </w:tr>
      <w:tr w:rsidR="00F62062" w:rsidRPr="004003EC" w:rsidTr="00341BB9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2062" w:rsidRPr="00A1182B" w:rsidRDefault="00F6206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62062" w:rsidRPr="00FC2D7E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Operacional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F62062" w:rsidRPr="004003EC" w:rsidRDefault="00F62062" w:rsidP="00341BB9">
            <w:pPr>
              <w:widowControl/>
              <w:snapToGrid w:val="0"/>
              <w:spacing w:after="0" w:line="240" w:lineRule="atLeast"/>
              <w:jc w:val="lef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2062" w:rsidRPr="004003EC" w:rsidRDefault="001B2D5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VISUAL</w:t>
            </w:r>
          </w:p>
        </w:tc>
      </w:tr>
      <w:tr w:rsidR="00F62062" w:rsidRPr="00803197" w:rsidTr="00341BB9">
        <w:trPr>
          <w:trHeight w:val="25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2062" w:rsidRPr="004003EC" w:rsidRDefault="00F6206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62062" w:rsidRPr="00803197" w:rsidRDefault="00F6206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Aeronave critica d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eroporto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2062" w:rsidRPr="00803197" w:rsidRDefault="001B2D5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ATR 42</w:t>
            </w:r>
          </w:p>
        </w:tc>
      </w:tr>
    </w:tbl>
    <w:p w:rsidR="00F62062" w:rsidRPr="00FC2D7E" w:rsidRDefault="00F62062" w:rsidP="00F62062">
      <w:pPr>
        <w:spacing w:after="0" w:line="240" w:lineRule="auto"/>
        <w:rPr>
          <w:color w:val="000080"/>
        </w:rPr>
      </w:pPr>
    </w:p>
    <w:p w:rsidR="00F62062" w:rsidRPr="00283C81" w:rsidRDefault="00F62062" w:rsidP="00F62062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7"/>
        <w:gridCol w:w="2835"/>
        <w:gridCol w:w="1276"/>
        <w:gridCol w:w="992"/>
        <w:gridCol w:w="567"/>
        <w:gridCol w:w="284"/>
        <w:gridCol w:w="1275"/>
        <w:gridCol w:w="706"/>
        <w:gridCol w:w="2129"/>
      </w:tblGrid>
      <w:tr w:rsidR="00F62062" w:rsidRPr="00283C81" w:rsidTr="00311E0B">
        <w:trPr>
          <w:trHeight w:val="628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062" w:rsidRPr="00FC2D7E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Facilidades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FC2D7E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Dados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Observações</w:t>
            </w:r>
          </w:p>
        </w:tc>
      </w:tr>
      <w:tr w:rsidR="00F62062" w:rsidRPr="00BC271F" w:rsidTr="00311E0B">
        <w:trPr>
          <w:trHeight w:val="405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2062" w:rsidRPr="006F5C4B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  <w:t>Área Aeroportuária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62" w:rsidRPr="00283C81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Área Total (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ha.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ou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m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vertAlign w:val="superscript"/>
                <w:lang w:val="pt-BR"/>
              </w:rPr>
              <w:t>2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62" w:rsidRPr="00B0566D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2" w:rsidRPr="00B0566D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283C81" w:rsidTr="00311E0B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062" w:rsidRPr="006F5C4B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62" w:rsidRPr="00FC2D7E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FC2D7E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ARP </w:t>
            </w:r>
            <w:r w:rsidRPr="00FC2D7E">
              <w:rPr>
                <w:rFonts w:ascii="Arial" w:hAnsi="Arial" w:cs="Arial"/>
                <w:color w:val="000080"/>
                <w:sz w:val="18"/>
                <w:szCs w:val="18"/>
              </w:rPr>
              <w:t>(m)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Default="001B2D5F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11</w:t>
            </w:r>
            <w:r w:rsidR="00F62062">
              <w:rPr>
                <w:rFonts w:ascii="Arial" w:hAnsi="Arial" w:cs="Arial"/>
                <w:b/>
                <w:color w:val="000080"/>
                <w:sz w:val="18"/>
                <w:szCs w:val="18"/>
              </w:rPr>
              <w:t>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F62062" w:rsidRPr="00283C81" w:rsidTr="00311E0B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062" w:rsidRPr="006F5C4B" w:rsidRDefault="00F62062" w:rsidP="00311E0B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Aeroporto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15</w:t>
            </w:r>
            <w:r w:rsidR="001B2D5F">
              <w:rPr>
                <w:rFonts w:ascii="Arial" w:hAnsi="Arial" w:cs="Arial"/>
                <w:b/>
                <w:color w:val="000080"/>
                <w:sz w:val="18"/>
                <w:szCs w:val="18"/>
              </w:rPr>
              <w:t>0921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N</w:t>
            </w: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023</w:t>
            </w:r>
            <w:r w:rsidR="001B2D5F">
              <w:rPr>
                <w:rFonts w:ascii="Arial" w:hAnsi="Arial" w:cs="Arial"/>
                <w:b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2</w:t>
            </w:r>
            <w:r w:rsidR="001B2D5F">
              <w:rPr>
                <w:rFonts w:ascii="Arial" w:hAnsi="Arial" w:cs="Arial"/>
                <w:b/>
                <w:color w:val="00008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9W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F62062" w:rsidRPr="00283C81" w:rsidTr="00311E0B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2062" w:rsidRPr="006F5C4B" w:rsidRDefault="00F62062" w:rsidP="00311E0B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Temperatura de Referência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30º 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F62062" w:rsidRPr="00D94998" w:rsidTr="00311E0B">
        <w:trPr>
          <w:trHeight w:val="234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62062" w:rsidRPr="006F5C4B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F62062" w:rsidRPr="00FC2D7E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Designação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P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istas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</w:rPr>
              <w:t>01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</w:rPr>
              <w:t>19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62062" w:rsidRPr="00D94998" w:rsidTr="00311E0B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6F5C4B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P</w:t>
            </w:r>
            <w:proofErr w:type="spellStart"/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150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90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2.1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023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25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F62062" w:rsidRPr="00DB3B29">
              <w:rPr>
                <w:rFonts w:ascii="Arial" w:hAnsi="Arial" w:cs="Arial"/>
                <w:color w:val="00008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0941</w:t>
            </w:r>
            <w:r w:rsidR="00F62062" w:rsidRPr="00DB3B29">
              <w:rPr>
                <w:rFonts w:ascii="Arial" w:hAnsi="Arial" w:cs="Arial"/>
                <w:color w:val="000080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4</w:t>
            </w:r>
            <w:r w:rsidR="00F62062" w:rsidRPr="00DB3B29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</w:p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0231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24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8.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68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W  </w:t>
            </w:r>
          </w:p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62062" w:rsidRPr="00D94998" w:rsidTr="00311E0B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564597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 do Início de Pista/TDZ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9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84f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t </w:t>
            </w:r>
          </w:p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55</w:t>
            </w:r>
            <w:r w:rsidR="00F62062" w:rsidRPr="00DB3B29">
              <w:rPr>
                <w:rFonts w:ascii="Arial" w:hAnsi="Arial" w:cs="Arial"/>
                <w:color w:val="000080"/>
                <w:sz w:val="18"/>
                <w:szCs w:val="18"/>
              </w:rPr>
              <w:t>.9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4</w:t>
            </w:r>
            <w:r w:rsidR="00F62062" w:rsidRPr="00DB3B29">
              <w:rPr>
                <w:rFonts w:ascii="Arial" w:hAnsi="Arial" w:cs="Arial"/>
                <w:color w:val="000080"/>
                <w:sz w:val="18"/>
                <w:szCs w:val="18"/>
              </w:rPr>
              <w:t>ft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D94998" w:rsidTr="00311E0B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564597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Declive de Pista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Comprimento 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argura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200X30m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564597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F934D8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</w:t>
            </w: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avimento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564597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Dimensão de Strip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Pr="00DB3B29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TORA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1200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564597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1200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564597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ASDA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82330A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1200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564597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12</w:t>
            </w:r>
            <w:r w:rsidR="00F62062"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1200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564597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564597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564597" w:rsidTr="00311E0B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D94998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PAPI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Nil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0261C1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564597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F62062" w:rsidRPr="00F934D8" w:rsidTr="00311E0B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564597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Pr="00F934D8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F934D8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F934D8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Pr="00F934D8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F62062" w:rsidRPr="00FC2D7E" w:rsidTr="00311E0B">
        <w:trPr>
          <w:trHeight w:val="420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62062" w:rsidRPr="006F5C4B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Taxi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way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F62062" w:rsidRPr="00FC2D7E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Nº</w:t>
            </w: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de Taxi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F4081A" w:rsidRDefault="0082330A" w:rsidP="00311E0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F62062" w:rsidRPr="00F4081A" w:rsidRDefault="00F62062" w:rsidP="00311E0B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F62062" w:rsidRPr="00FC2D7E" w:rsidTr="00311E0B">
        <w:trPr>
          <w:trHeight w:val="420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6F5C4B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F62062" w:rsidRPr="00FC2D7E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FC2D7E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F62062" w:rsidRPr="00F4081A" w:rsidRDefault="00F62062" w:rsidP="00311E0B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F62062" w:rsidRPr="00FC2D7E" w:rsidTr="00311E0B">
        <w:trPr>
          <w:trHeight w:val="20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6F5C4B" w:rsidRDefault="00F62062" w:rsidP="00311E0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  <w:p w:rsidR="00F62062" w:rsidRPr="00564597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DB3B29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62062" w:rsidRPr="00FC2D7E" w:rsidTr="00311E0B"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62062" w:rsidRPr="006F5C4B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Área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estacionamento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(apron)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F62062" w:rsidRPr="00D24168" w:rsidRDefault="00625521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Número de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Stands 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62" w:rsidRPr="00596523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62062" w:rsidRPr="006F5C4B" w:rsidRDefault="00F62062" w:rsidP="00311E0B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  <w:lang w:val="fr-FR"/>
              </w:rPr>
            </w:pPr>
          </w:p>
        </w:tc>
      </w:tr>
      <w:tr w:rsidR="00F62062" w:rsidRPr="00FC2D7E" w:rsidTr="00311E0B">
        <w:trPr>
          <w:trHeight w:val="269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6F5C4B" w:rsidRDefault="00F62062" w:rsidP="00311E0B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4C323E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  <w:p w:rsidR="00F62062" w:rsidRPr="004C323E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596523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F62062" w:rsidRPr="00FC2D7E" w:rsidTr="00311E0B">
        <w:trPr>
          <w:trHeight w:val="269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:rsidR="00F62062" w:rsidRPr="006F5C4B" w:rsidRDefault="00F62062" w:rsidP="00311E0B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Resistencia do Pavimento</w:t>
            </w:r>
          </w:p>
          <w:p w:rsidR="00F62062" w:rsidRPr="004C323E" w:rsidRDefault="00F62062" w:rsidP="00311E0B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2062" w:rsidRPr="00596523" w:rsidRDefault="0082330A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8316F6" w:rsidRPr="00E50C1B" w:rsidTr="00311E0B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6F6" w:rsidRPr="00D63872" w:rsidRDefault="008316F6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Torre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Control</w:t>
            </w:r>
            <w:r w:rsidR="0069409D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o</w:t>
            </w:r>
            <w:proofErr w:type="spellEnd"/>
            <w:r w:rsidR="0069409D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/AFIS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316F6" w:rsidRPr="00D96E43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16F6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Frequência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8316F6" w:rsidRPr="00D96E43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Call Sign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8316F6" w:rsidRPr="00D96E43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Hora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Operação</w:t>
            </w:r>
            <w:proofErr w:type="spellEnd"/>
          </w:p>
        </w:tc>
      </w:tr>
      <w:tr w:rsidR="008316F6" w:rsidRPr="00E50C1B" w:rsidTr="00311E0B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16F6" w:rsidRPr="00D63872" w:rsidRDefault="008316F6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316F6" w:rsidRPr="00D96E43" w:rsidRDefault="0069409D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118.800MHZ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8316F6" w:rsidRDefault="0069409D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Maio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Information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8316F6" w:rsidRPr="00D96E43" w:rsidRDefault="0069409D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HJ</w:t>
            </w:r>
          </w:p>
        </w:tc>
      </w:tr>
      <w:tr w:rsidR="00F62062" w:rsidRPr="00FC2D7E" w:rsidTr="00311E0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2062" w:rsidRPr="00D63872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Vigilância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ASR</w:t>
            </w: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SSR</w:t>
            </w: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ARSR</w:t>
            </w:r>
          </w:p>
        </w:tc>
      </w:tr>
      <w:tr w:rsidR="00F62062" w:rsidRPr="00FC2D7E" w:rsidTr="00311E0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2062" w:rsidRPr="00D63872" w:rsidRDefault="00F62062" w:rsidP="00311E0B">
            <w:pPr>
              <w:snapToGrid w:val="0"/>
              <w:spacing w:after="0" w:line="240" w:lineRule="auto"/>
              <w:ind w:left="420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062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8316F6" w:rsidRPr="00FC2D7E" w:rsidTr="00311E0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16F6" w:rsidRPr="00D63872" w:rsidRDefault="008316F6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Comunicação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Aeronáutico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VHF</w:t>
            </w:r>
          </w:p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316F6" w:rsidRPr="00F141CD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HF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316F6" w:rsidRPr="00F141CD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AFTN</w:t>
            </w:r>
          </w:p>
        </w:tc>
      </w:tr>
      <w:tr w:rsidR="008316F6" w:rsidRPr="00FC2D7E" w:rsidTr="00311E0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6F6" w:rsidRPr="00D63872" w:rsidRDefault="008316F6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316F6" w:rsidRDefault="008316F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F62062" w:rsidRPr="00596523" w:rsidTr="00311E0B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2062" w:rsidRPr="00596523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596523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Equipamento de Auxílio de Navegação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2062" w:rsidRPr="00DB3341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VOR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/DME</w:t>
            </w:r>
          </w:p>
          <w:p w:rsidR="00F62062" w:rsidRPr="00F141CD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2062" w:rsidRPr="00F141CD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Pr="00F141CD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 w:hint="eastAsia"/>
                <w:color w:val="000080"/>
                <w:sz w:val="18"/>
                <w:szCs w:val="18"/>
              </w:rPr>
              <w:t>NDB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062" w:rsidRPr="00F141CD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ILS</w:t>
            </w:r>
          </w:p>
        </w:tc>
      </w:tr>
      <w:tr w:rsidR="00F62062" w:rsidRPr="00F141CD" w:rsidTr="00311E0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62" w:rsidRPr="00596523" w:rsidRDefault="00F62062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Pr="00F141CD" w:rsidRDefault="00252FD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F62062" w:rsidRPr="00F141CD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2062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Pr="00F141CD" w:rsidRDefault="00252FD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062" w:rsidRPr="00F141CD" w:rsidRDefault="00F62062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62062" w:rsidRPr="00F141CD" w:rsidRDefault="00252FD6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311E0B" w:rsidRPr="00F141CD" w:rsidTr="00311E0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041" w:type="dxa"/>
            <w:gridSpan w:val="10"/>
            <w:tcBorders>
              <w:left w:val="single" w:sz="12" w:space="0" w:color="auto"/>
            </w:tcBorders>
            <w:vAlign w:val="center"/>
          </w:tcPr>
          <w:p w:rsidR="00311E0B" w:rsidRPr="00F141CD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lastRenderedPageBreak/>
              <w:t>Iluminação Terrestre Aeronáutico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Luzes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Taxiway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Placa</w:t>
            </w:r>
            <w:proofErr w:type="spellEnd"/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19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Aproximação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Início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Fim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Eixo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Iluminação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taxiway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Beacon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Holofote da área de estacionamento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P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centro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11E0B" w:rsidTr="00311E0B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Zona de toque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E0B" w:rsidRDefault="00311E0B" w:rsidP="00311E0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2"/>
        <w:gridCol w:w="2974"/>
        <w:gridCol w:w="7745"/>
      </w:tblGrid>
      <w:tr w:rsidR="002071F2" w:rsidTr="002071F2">
        <w:trPr>
          <w:trHeight w:val="262"/>
        </w:trPr>
        <w:tc>
          <w:tcPr>
            <w:tcW w:w="1304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1F2" w:rsidRDefault="002071F2" w:rsidP="002071F2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BC271F" w:rsidTr="001B6935">
        <w:trPr>
          <w:trHeight w:val="262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BC271F" w:rsidRDefault="00BC271F" w:rsidP="004F45C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Certificado de Aeródromo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71F" w:rsidRPr="00DF1802" w:rsidRDefault="00BC271F" w:rsidP="002071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DF180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Nº Certificado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71F" w:rsidRDefault="00BC271F" w:rsidP="00DF180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  <w:p w:rsidR="00BC271F" w:rsidRDefault="00BC271F" w:rsidP="00DF180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DF1802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Limitações</w:t>
            </w:r>
          </w:p>
          <w:p w:rsidR="00BC271F" w:rsidRPr="00DF1802" w:rsidRDefault="00BC271F" w:rsidP="00DF180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BC271F" w:rsidTr="001B6935">
        <w:trPr>
          <w:trHeight w:val="621"/>
        </w:trPr>
        <w:tc>
          <w:tcPr>
            <w:tcW w:w="23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71F" w:rsidRDefault="00BC271F" w:rsidP="002071F2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71F" w:rsidRDefault="00BC271F" w:rsidP="002071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71F" w:rsidRDefault="00BC271F" w:rsidP="002071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C271F" w:rsidRDefault="00BC271F" w:rsidP="002071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BC271F" w:rsidRDefault="00BC271F" w:rsidP="00FB50A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B176B8" w:rsidRDefault="00B176B8"/>
    <w:p w:rsidR="002071F2" w:rsidRDefault="002071F2"/>
    <w:p w:rsidR="002071F2" w:rsidRDefault="002071F2"/>
    <w:p w:rsidR="002071F2" w:rsidRDefault="002071F2">
      <w:bookmarkStart w:id="0" w:name="_GoBack"/>
      <w:bookmarkEnd w:id="0"/>
    </w:p>
    <w:sectPr w:rsidR="002071F2" w:rsidSect="00E37E30">
      <w:headerReference w:type="default" r:id="rId8"/>
      <w:pgSz w:w="16839" w:h="11907" w:orient="landscape" w:code="9"/>
      <w:pgMar w:top="907" w:right="851" w:bottom="680" w:left="851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3C" w:rsidRDefault="00DF423C">
      <w:pPr>
        <w:spacing w:after="0" w:line="240" w:lineRule="auto"/>
      </w:pPr>
      <w:r>
        <w:separator/>
      </w:r>
    </w:p>
  </w:endnote>
  <w:endnote w:type="continuationSeparator" w:id="0">
    <w:p w:rsidR="00DF423C" w:rsidRDefault="00DF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3C" w:rsidRDefault="00DF423C">
      <w:pPr>
        <w:spacing w:after="0" w:line="240" w:lineRule="auto"/>
      </w:pPr>
      <w:r>
        <w:separator/>
      </w:r>
    </w:p>
  </w:footnote>
  <w:footnote w:type="continuationSeparator" w:id="0">
    <w:p w:rsidR="00DF423C" w:rsidRDefault="00DF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0" w:rsidRPr="004C318A" w:rsidRDefault="00DF423C" w:rsidP="00E37E30">
    <w:pPr>
      <w:pStyle w:val="Cabealho"/>
      <w:pBdr>
        <w:bottom w:val="thickThinSmallGap" w:sz="24" w:space="1" w:color="622423"/>
      </w:pBdr>
      <w:jc w:val="left"/>
      <w:rPr>
        <w:rFonts w:ascii="Arial" w:eastAsia="MS Gothic" w:hAnsi="Arial" w:cs="Arial"/>
        <w:b/>
        <w:color w:val="002060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297"/>
    <w:multiLevelType w:val="hybridMultilevel"/>
    <w:tmpl w:val="B6C4F9AC"/>
    <w:lvl w:ilvl="0" w:tplc="26F4A9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E3CCB10">
      <w:start w:val="5"/>
      <w:numFmt w:val="bullet"/>
      <w:lvlText w:val="□"/>
      <w:lvlJc w:val="left"/>
      <w:pPr>
        <w:ind w:left="840" w:hanging="420"/>
      </w:pPr>
      <w:rPr>
        <w:rFonts w:ascii="MS PMincho" w:eastAsia="MS PMincho" w:hAnsi="MS P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40127D"/>
    <w:multiLevelType w:val="hybridMultilevel"/>
    <w:tmpl w:val="816C6D5C"/>
    <w:lvl w:ilvl="0" w:tplc="116CC8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62"/>
    <w:rsid w:val="001B2D5F"/>
    <w:rsid w:val="002071F2"/>
    <w:rsid w:val="00252FD6"/>
    <w:rsid w:val="002B58BD"/>
    <w:rsid w:val="00311E0B"/>
    <w:rsid w:val="00324DF8"/>
    <w:rsid w:val="00463196"/>
    <w:rsid w:val="004E0B35"/>
    <w:rsid w:val="004F45C6"/>
    <w:rsid w:val="00625521"/>
    <w:rsid w:val="0069409D"/>
    <w:rsid w:val="0082330A"/>
    <w:rsid w:val="008316F6"/>
    <w:rsid w:val="0090310B"/>
    <w:rsid w:val="0092777F"/>
    <w:rsid w:val="00AF5AAE"/>
    <w:rsid w:val="00B176B8"/>
    <w:rsid w:val="00BC271F"/>
    <w:rsid w:val="00BE1E76"/>
    <w:rsid w:val="00C37A96"/>
    <w:rsid w:val="00D552E4"/>
    <w:rsid w:val="00DB6D7E"/>
    <w:rsid w:val="00DF1802"/>
    <w:rsid w:val="00DF423C"/>
    <w:rsid w:val="00E86DD6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62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F62062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F62062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F62062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F62062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62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F62062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F62062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F62062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F62062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3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Isa Costa</dc:creator>
  <cp:lastModifiedBy>AAC - Isa Costa</cp:lastModifiedBy>
  <cp:revision>11</cp:revision>
  <dcterms:created xsi:type="dcterms:W3CDTF">2013-12-13T10:58:00Z</dcterms:created>
  <dcterms:modified xsi:type="dcterms:W3CDTF">2013-12-20T08:33:00Z</dcterms:modified>
</cp:coreProperties>
</file>